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E5" w:rsidRDefault="00C455E5" w:rsidP="00C455E5">
      <w:pPr>
        <w:rPr>
          <w:rFonts w:ascii="Arial" w:hAnsi="Arial" w:cs="Arial"/>
          <w:color w:val="222222"/>
          <w:lang w:val="en-US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HOT JOBS in NORTHERN IRELAND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hyperlink r:id="rId5" w:history="1">
        <w:r w:rsidRPr="00C455E5">
          <w:rPr>
            <w:rStyle w:val="Hyperlink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  <w:lang w:val="en-US"/>
          </w:rPr>
          <w:t>SkyCare Recruitment</w:t>
        </w:r>
      </w:hyperlink>
      <w:r w:rsidRPr="00C455E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 is recruiting PIN Registered Nurses to work in a Nursing Home setting in Northern Ireland. This is a local and community group of nursing homes operating for more than 30 years in Northern Ireland. Their continued success is a testament of their dedication and hard work to ensure they provide the best experience possible for the Nurses and Residents. They have received 25 awards in 2017. </w:t>
      </w:r>
      <w:r w:rsidRPr="00C455E5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C455E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C455E5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COLERAINE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Staff Nurse Days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Time: 33 - 38.5 hours per week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£16.00 per hour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be/1/16/1f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be/1/16/1f4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📧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Apply now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bookmarkStart w:id="0" w:name="_GoBack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begin"/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instrText xml:space="preserve"> HYPERLINK "mailto:luisa@skycarec.co.uk" </w:instrTex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sz w:val="21"/>
          <w:szCs w:val="21"/>
          <w:shd w:val="clear" w:color="auto" w:fill="FFFFFF"/>
          <w:lang w:val="en-US"/>
        </w:rPr>
        <w:t>luisa@skycarec.co.uk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lang w:val="en-US"/>
        </w:rPr>
        <w:t> </w:t>
      </w:r>
      <w:bookmarkEnd w:id="0"/>
    </w:p>
    <w:p w:rsidR="00747C71" w:rsidRDefault="00747C71"/>
    <w:sectPr w:rsidR="00747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5"/>
    <w:rsid w:val="00747C71"/>
    <w:rsid w:val="00C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7CD7-E928-44E5-8136-DDA4D4C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E5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5E5"/>
    <w:rPr>
      <w:color w:val="0000FF"/>
      <w:u w:val="single"/>
    </w:rPr>
  </w:style>
  <w:style w:type="character" w:customStyle="1" w:styleId="gmail-7oe">
    <w:name w:val="gmail-_7oe"/>
    <w:basedOn w:val="DefaultParagraphFont"/>
    <w:rsid w:val="00C455E5"/>
  </w:style>
  <w:style w:type="character" w:customStyle="1" w:styleId="gmail-textexposedshow">
    <w:name w:val="gmail-text_exposed_show"/>
    <w:basedOn w:val="DefaultParagraphFont"/>
    <w:rsid w:val="00C4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Skycarec/?fref=mention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2018-03-20T14:40:00Z</dcterms:created>
  <dcterms:modified xsi:type="dcterms:W3CDTF">2018-03-20T14:42:00Z</dcterms:modified>
</cp:coreProperties>
</file>